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340" w:rsidRPr="00217737" w:rsidRDefault="00B37340" w:rsidP="00B3734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</w:pPr>
      <w:r w:rsidRPr="00217737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Общинска избирателна комисия Гоце Делчев</w:t>
      </w:r>
    </w:p>
    <w:p w:rsidR="00B37340" w:rsidRPr="00217737" w:rsidRDefault="006C604D" w:rsidP="00B373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B37340" w:rsidRPr="00217737" w:rsidRDefault="00B37340" w:rsidP="00B3734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</w:pPr>
      <w:r w:rsidRPr="00217737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РЕШЕ</w:t>
      </w:r>
      <w:r w:rsidR="006C604D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НИЕ</w:t>
      </w:r>
      <w:r w:rsidR="006C604D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br/>
        <w:t>№ 6</w:t>
      </w:r>
      <w:r w:rsidR="00110D3A" w:rsidRPr="00217737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-МИ</w:t>
      </w:r>
      <w:r w:rsidR="00110D3A" w:rsidRPr="00217737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br/>
        <w:t>Гоце Делчев, 14</w:t>
      </w:r>
      <w:r w:rsidRPr="00217737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.09.2023</w:t>
      </w:r>
    </w:p>
    <w:p w:rsidR="00110D3A" w:rsidRPr="00217737" w:rsidRDefault="00110D3A" w:rsidP="00110D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6C604D">
        <w:rPr>
          <w:rFonts w:ascii="Times New Roman" w:eastAsia="Times New Roman" w:hAnsi="Times New Roman" w:cs="Times New Roman"/>
          <w:b/>
          <w:color w:val="333333"/>
          <w:sz w:val="21"/>
          <w:szCs w:val="21"/>
          <w:lang w:eastAsia="bg-BG"/>
        </w:rPr>
        <w:t>ОТНОСНО:</w:t>
      </w:r>
      <w:r w:rsidRPr="00217737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Определяне и обявяване на номерата на изборните райони в Община Гоце Делчев, при произвеждане на изборите за общински съветници и за кметове на 29 октомври 2023 г.</w:t>
      </w:r>
    </w:p>
    <w:p w:rsidR="00110D3A" w:rsidRPr="00217737" w:rsidRDefault="00110D3A" w:rsidP="00110D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217737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           На основание чл. 87, ал.1 т.3  във връзка с чл. 404 ИК и </w:t>
      </w:r>
      <w:r w:rsidR="00B40FBC" w:rsidRPr="00217737">
        <w:rPr>
          <w:rFonts w:ascii="Times New Roman" w:hAnsi="Times New Roman" w:cs="Times New Roman"/>
          <w:color w:val="333333"/>
        </w:rPr>
        <w:t>Решение № 1968/ 08.08.2023г. на ЦИК</w:t>
      </w:r>
      <w:r w:rsidRPr="00217737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, при спазване на законоустановения кворум, Общинската избирателна комисия  Гоце Делчев,</w:t>
      </w:r>
    </w:p>
    <w:p w:rsidR="00110D3A" w:rsidRPr="00217737" w:rsidRDefault="00110D3A" w:rsidP="00110D3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217737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Р Е Ш И :</w:t>
      </w:r>
    </w:p>
    <w:p w:rsidR="00110D3A" w:rsidRPr="00217737" w:rsidRDefault="00110D3A" w:rsidP="00110D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217737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 </w:t>
      </w:r>
      <w:bookmarkStart w:id="0" w:name="_GoBack"/>
      <w:bookmarkEnd w:id="0"/>
    </w:p>
    <w:p w:rsidR="00110D3A" w:rsidRPr="00217737" w:rsidRDefault="00110D3A" w:rsidP="00110D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217737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     1. Определя един </w:t>
      </w:r>
      <w:r w:rsidRPr="00217737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многомандатен изборен район</w:t>
      </w:r>
      <w:r w:rsidRPr="00217737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за избор на общински съветници - Община Гоце Делчев,  със следната номерация : </w:t>
      </w:r>
      <w:r w:rsidRPr="00217737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0111.</w:t>
      </w:r>
    </w:p>
    <w:p w:rsidR="00110D3A" w:rsidRPr="00217737" w:rsidRDefault="00110D3A" w:rsidP="00110D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217737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   2. Определя един </w:t>
      </w:r>
      <w:r w:rsidRPr="00217737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едномандатен изборен район</w:t>
      </w:r>
      <w:r w:rsidRPr="00217737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за изб</w:t>
      </w:r>
      <w:r w:rsidR="00574781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ор на кмет на община Гоце Делчев</w:t>
      </w:r>
      <w:r w:rsidRPr="00217737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– община Гоце Делчев, със следната номерация: </w:t>
      </w:r>
      <w:r w:rsidRPr="00217737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0111.</w:t>
      </w:r>
      <w:r w:rsidRPr="00217737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 </w:t>
      </w:r>
    </w:p>
    <w:p w:rsidR="00110D3A" w:rsidRPr="00217737" w:rsidRDefault="00110D3A" w:rsidP="00110D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217737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     3. Определя един </w:t>
      </w:r>
      <w:r w:rsidRPr="00217737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отделен едномандатен изборен район</w:t>
      </w:r>
      <w:r w:rsidRPr="00217737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за избор на кмет на кметство в община Гоце Делчев, както следва:</w:t>
      </w:r>
    </w:p>
    <w:p w:rsidR="00110D3A" w:rsidRPr="00217737" w:rsidRDefault="00110D3A" w:rsidP="00110D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217737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         - кметство БАНИЧАН, със следната номерация: 011102600.</w:t>
      </w:r>
    </w:p>
    <w:p w:rsidR="00110D3A" w:rsidRPr="00217737" w:rsidRDefault="00110D3A" w:rsidP="00110D3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217737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Определя един </w:t>
      </w:r>
      <w:r w:rsidRPr="00217737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 xml:space="preserve">отделен едномандатен изборен район </w:t>
      </w:r>
      <w:r w:rsidRPr="00217737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за избор на кмет на кметство в община Гоце Делчев, както следва:</w:t>
      </w:r>
    </w:p>
    <w:p w:rsidR="00110D3A" w:rsidRPr="00217737" w:rsidRDefault="00110D3A" w:rsidP="00110D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217737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          - кметство БОРОВО, със следната номерация: 011105606.</w:t>
      </w:r>
    </w:p>
    <w:p w:rsidR="00110D3A" w:rsidRPr="00217737" w:rsidRDefault="00110D3A" w:rsidP="00110D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217737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     5. Определя един </w:t>
      </w:r>
      <w:r w:rsidRPr="00217737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 xml:space="preserve">отделен едномандатен изборен район </w:t>
      </w:r>
      <w:r w:rsidRPr="00217737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за избор на кмет на кметство в община Гоце Делчев, както следва:</w:t>
      </w:r>
    </w:p>
    <w:p w:rsidR="00110D3A" w:rsidRPr="00217737" w:rsidRDefault="00110D3A" w:rsidP="00110D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217737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         - кметство БРЕЗНИЦА, със следната номерация: 011106306.</w:t>
      </w:r>
    </w:p>
    <w:p w:rsidR="00110D3A" w:rsidRPr="00217737" w:rsidRDefault="00110D3A" w:rsidP="00110D3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217737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Определя един </w:t>
      </w:r>
      <w:r w:rsidRPr="00217737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 xml:space="preserve">отделен едномандатен изборен район </w:t>
      </w:r>
      <w:r w:rsidRPr="00217737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за избор на кмет на кметство в община Гоце Делчев, както следва:</w:t>
      </w:r>
    </w:p>
    <w:p w:rsidR="00110D3A" w:rsidRPr="00217737" w:rsidRDefault="00110D3A" w:rsidP="00110D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217737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          - кметство БУКОВО, със следната номерация: 011107003.</w:t>
      </w:r>
    </w:p>
    <w:p w:rsidR="00110D3A" w:rsidRPr="00217737" w:rsidRDefault="00110D3A" w:rsidP="00110D3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217737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Определя един </w:t>
      </w:r>
      <w:r w:rsidRPr="00217737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 xml:space="preserve">отделен едномандатен изборен район </w:t>
      </w:r>
      <w:r w:rsidRPr="00217737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за избор на кмет на кметство в община Гоце Делчев, както следва:</w:t>
      </w:r>
    </w:p>
    <w:p w:rsidR="00110D3A" w:rsidRPr="00217737" w:rsidRDefault="00110D3A" w:rsidP="00110D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217737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         - кметство ГОСПОДИНЦИ, със следната номерация: 011117347.</w:t>
      </w:r>
    </w:p>
    <w:p w:rsidR="00110D3A" w:rsidRPr="00217737" w:rsidRDefault="00110D3A" w:rsidP="00110D3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217737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Определя един </w:t>
      </w:r>
      <w:r w:rsidRPr="00217737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 xml:space="preserve">отделен едномандатен изборен район </w:t>
      </w:r>
      <w:r w:rsidRPr="00217737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за избор на кмет на кметство в община Гоце Делчев, както следва:</w:t>
      </w:r>
    </w:p>
    <w:p w:rsidR="00110D3A" w:rsidRPr="00217737" w:rsidRDefault="00110D3A" w:rsidP="00110D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217737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          - кметство КОРНИЦА, със следната номерация: 011138666.</w:t>
      </w:r>
    </w:p>
    <w:p w:rsidR="00110D3A" w:rsidRPr="00217737" w:rsidRDefault="00110D3A" w:rsidP="00110D3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217737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Определя един </w:t>
      </w:r>
      <w:r w:rsidRPr="00217737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 xml:space="preserve">отделен едномандатен изборен район </w:t>
      </w:r>
      <w:r w:rsidRPr="00217737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за избор на кмет на кметство в община Гоце Делчев, както следва:</w:t>
      </w:r>
    </w:p>
    <w:p w:rsidR="00110D3A" w:rsidRPr="00217737" w:rsidRDefault="00110D3A" w:rsidP="00110D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217737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lastRenderedPageBreak/>
        <w:t>          - кметство ЛЪЖНИЦА, със следната номерация: 011144416.</w:t>
      </w:r>
    </w:p>
    <w:p w:rsidR="00110D3A" w:rsidRPr="00217737" w:rsidRDefault="00110D3A" w:rsidP="00110D3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217737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Определя един </w:t>
      </w:r>
      <w:r w:rsidRPr="00217737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 xml:space="preserve">отделен едномандатен изборен район </w:t>
      </w:r>
      <w:r w:rsidRPr="00217737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за избор на кмет на кметство в община Гоце Делчев, както следва:</w:t>
      </w:r>
    </w:p>
    <w:p w:rsidR="00110D3A" w:rsidRPr="00217737" w:rsidRDefault="00110D3A" w:rsidP="00110D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217737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        - кметство МОСОМИЩЕ, със следната номерация: 011149432.</w:t>
      </w:r>
    </w:p>
    <w:p w:rsidR="00110D3A" w:rsidRPr="00217737" w:rsidRDefault="00110D3A" w:rsidP="00110D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217737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</w:t>
      </w:r>
    </w:p>
    <w:p w:rsidR="00110D3A" w:rsidRPr="00217737" w:rsidRDefault="00110D3A" w:rsidP="00110D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217737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      Решението беше взето единодушно в </w:t>
      </w:r>
      <w:r w:rsidR="006C604D">
        <w:rPr>
          <w:rFonts w:ascii="Times New Roman" w:eastAsia="Times New Roman" w:hAnsi="Times New Roman" w:cs="Times New Roman"/>
          <w:color w:val="333333"/>
          <w:sz w:val="21"/>
          <w:szCs w:val="21"/>
          <w:highlight w:val="yellow"/>
          <w:lang w:eastAsia="bg-BG"/>
        </w:rPr>
        <w:t>17:30</w:t>
      </w:r>
      <w:r w:rsidRPr="00217737">
        <w:rPr>
          <w:rFonts w:ascii="Times New Roman" w:eastAsia="Times New Roman" w:hAnsi="Times New Roman" w:cs="Times New Roman"/>
          <w:color w:val="333333"/>
          <w:sz w:val="21"/>
          <w:szCs w:val="21"/>
          <w:highlight w:val="yellow"/>
          <w:lang w:eastAsia="bg-BG"/>
        </w:rPr>
        <w:t xml:space="preserve"> часа.</w:t>
      </w:r>
    </w:p>
    <w:p w:rsidR="00110D3A" w:rsidRPr="00217737" w:rsidRDefault="00110D3A" w:rsidP="00110D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217737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     Настоящото решение подлежи на обжалване пред Централна избирателна комисия в срок 3 /три/ дни от обявяването му.</w:t>
      </w:r>
    </w:p>
    <w:p w:rsidR="00110D3A" w:rsidRPr="00217737" w:rsidRDefault="00110D3A" w:rsidP="00B373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</w:p>
    <w:p w:rsidR="00B37340" w:rsidRPr="00217737" w:rsidRDefault="00B37340" w:rsidP="00B373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217737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ЗАМ. Председател: Рая Стоянова </w:t>
      </w:r>
      <w:proofErr w:type="spellStart"/>
      <w:r w:rsidRPr="00217737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Тунчева</w:t>
      </w:r>
      <w:proofErr w:type="spellEnd"/>
    </w:p>
    <w:p w:rsidR="00110D3A" w:rsidRPr="00217737" w:rsidRDefault="00110D3A" w:rsidP="00B373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</w:p>
    <w:p w:rsidR="00110D3A" w:rsidRPr="00217737" w:rsidRDefault="00110D3A" w:rsidP="00B373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</w:p>
    <w:p w:rsidR="00B37340" w:rsidRPr="00217737" w:rsidRDefault="00B37340" w:rsidP="00B373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217737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Секре</w:t>
      </w:r>
      <w:r w:rsidR="00D139F3" w:rsidRPr="00217737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тар: ШАБАН </w:t>
      </w:r>
      <w:proofErr w:type="spellStart"/>
      <w:r w:rsidR="00D139F3" w:rsidRPr="00217737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ШАБАН</w:t>
      </w:r>
      <w:proofErr w:type="spellEnd"/>
      <w:r w:rsidR="00D139F3" w:rsidRPr="00217737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ХАДЖИОЛИ</w:t>
      </w:r>
    </w:p>
    <w:p w:rsidR="00D0244F" w:rsidRDefault="00D0244F"/>
    <w:sectPr w:rsidR="00D02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65EE0"/>
    <w:multiLevelType w:val="multilevel"/>
    <w:tmpl w:val="E66C4CA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427531"/>
    <w:multiLevelType w:val="multilevel"/>
    <w:tmpl w:val="4BD23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534770"/>
    <w:multiLevelType w:val="multilevel"/>
    <w:tmpl w:val="920C5CE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B944BF"/>
    <w:multiLevelType w:val="multilevel"/>
    <w:tmpl w:val="1664539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931132"/>
    <w:multiLevelType w:val="multilevel"/>
    <w:tmpl w:val="A16299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8049F3"/>
    <w:multiLevelType w:val="multilevel"/>
    <w:tmpl w:val="5E94A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F86C5E"/>
    <w:multiLevelType w:val="multilevel"/>
    <w:tmpl w:val="287A182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CE2A16"/>
    <w:multiLevelType w:val="multilevel"/>
    <w:tmpl w:val="7B7CD0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373708"/>
    <w:multiLevelType w:val="hybridMultilevel"/>
    <w:tmpl w:val="5CCC7568"/>
    <w:lvl w:ilvl="0" w:tplc="2CCCDDF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7"/>
  </w:num>
  <w:num w:numId="5">
    <w:abstractNumId w:val="0"/>
  </w:num>
  <w:num w:numId="6">
    <w:abstractNumId w:val="6"/>
  </w:num>
  <w:num w:numId="7">
    <w:abstractNumId w:val="2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ECB"/>
    <w:rsid w:val="00110D3A"/>
    <w:rsid w:val="00217737"/>
    <w:rsid w:val="00574781"/>
    <w:rsid w:val="006C604D"/>
    <w:rsid w:val="00846B62"/>
    <w:rsid w:val="009A5724"/>
    <w:rsid w:val="00B37340"/>
    <w:rsid w:val="00B40FBC"/>
    <w:rsid w:val="00D0244F"/>
    <w:rsid w:val="00D139F3"/>
    <w:rsid w:val="00D24661"/>
    <w:rsid w:val="00FB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72A72"/>
  <w15:chartTrackingRefBased/>
  <w15:docId w15:val="{6A2A25A9-5E41-4941-B687-71ACDE71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0D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6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2023-09-14T15:38:00Z</dcterms:created>
  <dcterms:modified xsi:type="dcterms:W3CDTF">2023-09-14T15:38:00Z</dcterms:modified>
</cp:coreProperties>
</file>